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3" w:rsidRPr="00113FE1" w:rsidRDefault="009C63F3" w:rsidP="009C6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FE1">
        <w:rPr>
          <w:rFonts w:ascii="Times New Roman" w:hAnsi="Times New Roman"/>
          <w:b/>
          <w:sz w:val="24"/>
          <w:szCs w:val="24"/>
        </w:rPr>
        <w:t>3 класс</w:t>
      </w:r>
    </w:p>
    <w:p w:rsidR="009C63F3" w:rsidRPr="00113FE1" w:rsidRDefault="009C63F3" w:rsidP="009C6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3F3" w:rsidRPr="00113FE1" w:rsidRDefault="009C63F3" w:rsidP="009C6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FE1">
        <w:rPr>
          <w:rFonts w:ascii="Times New Roman" w:hAnsi="Times New Roman"/>
          <w:b/>
          <w:sz w:val="24"/>
          <w:szCs w:val="24"/>
        </w:rPr>
        <w:t>Окружающий мир</w:t>
      </w:r>
    </w:p>
    <w:p w:rsidR="009C63F3" w:rsidRPr="00113FE1" w:rsidRDefault="009C63F3" w:rsidP="009C6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FE1">
        <w:rPr>
          <w:rFonts w:ascii="Times New Roman" w:hAnsi="Times New Roman"/>
          <w:b/>
          <w:sz w:val="24"/>
          <w:szCs w:val="24"/>
        </w:rPr>
        <w:t xml:space="preserve">Примерный вариант </w:t>
      </w:r>
      <w:r w:rsidRPr="00113FE1"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9C63F3" w:rsidRPr="00113FE1" w:rsidRDefault="009C63F3" w:rsidP="009C6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FE1">
        <w:rPr>
          <w:rFonts w:ascii="Times New Roman" w:hAnsi="Times New Roman"/>
          <w:b/>
          <w:sz w:val="24"/>
          <w:szCs w:val="24"/>
        </w:rPr>
        <w:t>в рамках промежуточной аттестации в 20</w:t>
      </w:r>
      <w:r w:rsidR="00FF0ED2" w:rsidRPr="00113FE1">
        <w:rPr>
          <w:rFonts w:ascii="Times New Roman" w:hAnsi="Times New Roman"/>
          <w:b/>
          <w:sz w:val="24"/>
          <w:szCs w:val="24"/>
        </w:rPr>
        <w:t>2</w:t>
      </w:r>
      <w:r w:rsidR="00071D30" w:rsidRPr="00113FE1">
        <w:rPr>
          <w:rFonts w:ascii="Times New Roman" w:hAnsi="Times New Roman"/>
          <w:b/>
          <w:sz w:val="24"/>
          <w:szCs w:val="24"/>
        </w:rPr>
        <w:t>2</w:t>
      </w:r>
      <w:r w:rsidRPr="00113FE1">
        <w:rPr>
          <w:rFonts w:ascii="Times New Roman" w:hAnsi="Times New Roman"/>
          <w:b/>
          <w:sz w:val="24"/>
          <w:szCs w:val="24"/>
        </w:rPr>
        <w:t>-202</w:t>
      </w:r>
      <w:r w:rsidR="00071D30" w:rsidRPr="00113FE1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113FE1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D5091C" w:rsidRDefault="00D5091C" w:rsidP="009C6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3F3" w:rsidRPr="00FF0ED2" w:rsidRDefault="00D5091C" w:rsidP="007B33F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3FA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фактического уровня знаний по окружающему миру, соотнесение этого уровня с требованиями Федерального государственного образовательного стандарта начального общего образования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0ED2" w:rsidRDefault="00FF0ED2" w:rsidP="009C63F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63F3" w:rsidRPr="00FF0ED2" w:rsidRDefault="00FF0ED2" w:rsidP="009C63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Чтобы представить себе внешний вид Земли,  люди создали её модель – 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63F3" w:rsidRPr="00FF0ED2" w:rsidRDefault="00FF0ED2" w:rsidP="009C63F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3F3" w:rsidRP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Огромные водные пространства, окружающие материки и острова, называются ______________.</w:t>
      </w:r>
    </w:p>
    <w:p w:rsidR="009C63F3" w:rsidRPr="00FF0ED2" w:rsidRDefault="00FF0ED2" w:rsidP="009C63F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3F3" w:rsidRP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Прибор, с помощью которого можно ориентироваться на местности, называют ___________.</w:t>
      </w:r>
    </w:p>
    <w:p w:rsidR="009C63F3" w:rsidRPr="00FF0ED2" w:rsidRDefault="00FF0ED2" w:rsidP="00FF0ED2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9C63F3" w:rsidRP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вещества входят в состав воздуха?</w:t>
      </w:r>
    </w:p>
    <w:p w:rsidR="009C63F3" w:rsidRPr="00FF0ED2" w:rsidRDefault="009C63F3" w:rsidP="009C63F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</w:t>
      </w:r>
      <w:r w:rsid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водород, азот, углекислый газ;  </w:t>
      </w:r>
    </w:p>
    <w:p w:rsidR="009C63F3" w:rsidRDefault="009C63F3" w:rsidP="009C63F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</w:t>
      </w:r>
      <w:r w:rsid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кислород, азот, углекислый газ; </w:t>
      </w:r>
      <w:r w:rsidRP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в)</w:t>
      </w:r>
      <w:r w:rsid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йод, азот, кислород</w:t>
      </w:r>
    </w:p>
    <w:p w:rsidR="00FF0ED2" w:rsidRPr="00FF0ED2" w:rsidRDefault="00FF0ED2" w:rsidP="009C63F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63F3" w:rsidRPr="00FF0ED2" w:rsidRDefault="00FF0ED2" w:rsidP="00FF0ED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Ты вымыл пол в классе. Почему через некоторое время он стал сухим?</w:t>
      </w:r>
    </w:p>
    <w:p w:rsidR="009C63F3" w:rsidRPr="00FF0ED2" w:rsidRDefault="009C63F3" w:rsidP="009C63F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вода с поверхности испарилась;</w:t>
      </w:r>
    </w:p>
    <w:p w:rsidR="009C63F3" w:rsidRPr="00FF0ED2" w:rsidRDefault="009C63F3" w:rsidP="009C63F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вода впиталась в поверхность пола ;  </w:t>
      </w:r>
    </w:p>
    <w:p w:rsidR="009C63F3" w:rsidRPr="00FF0ED2" w:rsidRDefault="009C63F3" w:rsidP="009C63F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вода осталась на подошвах обуви учеников</w:t>
      </w:r>
    </w:p>
    <w:p w:rsidR="00FF0ED2" w:rsidRDefault="00FF0ED2" w:rsidP="00FF0ED2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63F3" w:rsidRPr="00FF0ED2" w:rsidRDefault="00FF0ED2" w:rsidP="00FF0ED2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Какое свойство воды названо неверно?</w:t>
      </w:r>
    </w:p>
    <w:p w:rsidR="00D5091C" w:rsidRPr="00FF0ED2" w:rsidRDefault="009C63F3" w:rsidP="009C63F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вода прозрачна </w:t>
      </w:r>
    </w:p>
    <w:p w:rsidR="00D5091C" w:rsidRPr="00FF0ED2" w:rsidRDefault="009C63F3" w:rsidP="009C63F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б) вода имеет белый цвет</w:t>
      </w:r>
    </w:p>
    <w:p w:rsidR="009C63F3" w:rsidRPr="00FF0ED2" w:rsidRDefault="009C63F3" w:rsidP="009C63F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вода не имеет запаха</w:t>
      </w:r>
    </w:p>
    <w:p w:rsidR="009C63F3" w:rsidRPr="00FF0ED2" w:rsidRDefault="009C63F3" w:rsidP="00FF0ED2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63F3" w:rsidRPr="00FF0ED2" w:rsidRDefault="00FF0ED2" w:rsidP="00FF0ED2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Места залегания полезных ископаемых называются …</w:t>
      </w:r>
    </w:p>
    <w:p w:rsidR="00D5091C" w:rsidRPr="00FF0ED2" w:rsidRDefault="00D5091C" w:rsidP="00D5091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есторождения;  </w:t>
      </w:r>
    </w:p>
    <w:p w:rsidR="00D5091C" w:rsidRPr="00FF0ED2" w:rsidRDefault="00D5091C" w:rsidP="00D5091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руда; </w:t>
      </w:r>
    </w:p>
    <w:p w:rsidR="009C63F3" w:rsidRPr="00FF0ED2" w:rsidRDefault="00D5091C" w:rsidP="00D5091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шахта</w:t>
      </w:r>
    </w:p>
    <w:p w:rsidR="00FF0ED2" w:rsidRDefault="00FF0ED2" w:rsidP="00FF0ED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3F3" w:rsidRPr="00FF0ED2" w:rsidRDefault="00FF0ED2" w:rsidP="00FF0ED2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Приведи примеры полезных ископаемых:</w:t>
      </w:r>
    </w:p>
    <w:p w:rsidR="009C63F3" w:rsidRPr="00FF0ED2" w:rsidRDefault="009C63F3" w:rsidP="00D5091C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Жидкие: ______________________________________________________________</w:t>
      </w:r>
    </w:p>
    <w:p w:rsidR="009C63F3" w:rsidRPr="00FF0ED2" w:rsidRDefault="009C63F3" w:rsidP="009C63F3">
      <w:pPr>
        <w:pStyle w:val="a3"/>
        <w:shd w:val="clear" w:color="auto" w:fill="FFFFFF"/>
        <w:spacing w:before="30" w:after="30" w:line="240" w:lineRule="auto"/>
        <w:ind w:left="14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3F3" w:rsidRPr="00FF0ED2" w:rsidRDefault="009C63F3" w:rsidP="00D5091C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Твёрдые: ______________________________________________________________</w:t>
      </w:r>
    </w:p>
    <w:p w:rsidR="009C63F3" w:rsidRPr="00FF0ED2" w:rsidRDefault="009C63F3" w:rsidP="009C63F3">
      <w:pPr>
        <w:pStyle w:val="a3"/>
        <w:shd w:val="clear" w:color="auto" w:fill="FFFFFF"/>
        <w:spacing w:before="30" w:after="30" w:line="240" w:lineRule="auto"/>
        <w:ind w:left="14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3F3" w:rsidRPr="00FF0ED2" w:rsidRDefault="009C63F3" w:rsidP="00D5091C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Газообразные: _________________________________________________________</w:t>
      </w:r>
    </w:p>
    <w:p w:rsidR="009C63F3" w:rsidRPr="00FF0ED2" w:rsidRDefault="009C63F3" w:rsidP="009C63F3">
      <w:pPr>
        <w:pStyle w:val="a3"/>
        <w:shd w:val="clear" w:color="auto" w:fill="FFFFFF"/>
        <w:spacing w:before="30" w:after="30" w:line="240" w:lineRule="auto"/>
        <w:ind w:left="107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C63F3" w:rsidRPr="00FF0ED2" w:rsidRDefault="00FF0ED2" w:rsidP="00FF0E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Запиши, какие природные сообщества представлены следующими растениями и животными?</w:t>
      </w:r>
    </w:p>
    <w:p w:rsidR="009C63F3" w:rsidRPr="00FF0ED2" w:rsidRDefault="009C63F3" w:rsidP="009C63F3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Колокольчик, клевер, тимофеевка, мятлик, перепел, коростель, бабочки, цветочные мухи - _______________________.</w:t>
      </w:r>
    </w:p>
    <w:p w:rsidR="009C63F3" w:rsidRPr="00FF0ED2" w:rsidRDefault="009C63F3" w:rsidP="009C63F3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Сосна, ель, береза, орешник, малина, черника, земляника, кукушка, дятел, лось, заяц, лиса - __________________________.</w:t>
      </w:r>
    </w:p>
    <w:p w:rsidR="009C63F3" w:rsidRPr="00FF0ED2" w:rsidRDefault="009C63F3" w:rsidP="009C63F3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Пшеница, кукуруза, рожь, картофель, мышь-полевка, капустная белянка, серая куропатка, сова -  ___________________,</w:t>
      </w:r>
    </w:p>
    <w:p w:rsidR="009C63F3" w:rsidRPr="00FF0ED2" w:rsidRDefault="009C63F3" w:rsidP="009C63F3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Клюква, осока морошка, мох сфагнум, пузырчатка, росянка, лягушка, цапля, журавль, бобер - __________________________.</w:t>
      </w:r>
    </w:p>
    <w:p w:rsidR="009C63F3" w:rsidRPr="00FF0ED2" w:rsidRDefault="009C63F3" w:rsidP="009C63F3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Камыш, стрелолист, кувшинка белая, кубышка желтая, ряска, водомерка, прудовик, утка, чайка, окунь, щука - ___________________.</w:t>
      </w:r>
    </w:p>
    <w:p w:rsidR="009C63F3" w:rsidRPr="00FF0ED2" w:rsidRDefault="009C63F3" w:rsidP="009C63F3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3F3" w:rsidRPr="00FF0ED2" w:rsidRDefault="00FF0ED2" w:rsidP="00FF0ED2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Какая цепь питания является правильной?</w:t>
      </w:r>
    </w:p>
    <w:p w:rsidR="009C63F3" w:rsidRPr="00FF0ED2" w:rsidRDefault="00944A18" w:rsidP="009C63F3">
      <w:pPr>
        <w:pStyle w:val="a4"/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203.05pt;margin-top:6.95pt;width:15.2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8" o:spid="_x0000_s1027" type="#_x0000_t32" style="position:absolute;left:0;text-align:left;margin-left:129.15pt;margin-top:6.9pt;width:15.2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9" o:spid="_x0000_s1026" type="#_x0000_t32" style="position:absolute;left:0;text-align:left;margin-left:75.4pt;margin-top:6.85pt;width:15.2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">
            <v:stroke endarrow="block"/>
          </v:shape>
        </w:pic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ястреб        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дрозд        гусеница           крапива</w:t>
      </w:r>
    </w:p>
    <w:p w:rsidR="009C63F3" w:rsidRPr="00FF0ED2" w:rsidRDefault="00944A18" w:rsidP="009C63F3">
      <w:pPr>
        <w:pStyle w:val="a4"/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6" o:spid="_x0000_s1029" type="#_x0000_t32" style="position:absolute;left:0;text-align:left;margin-left:209.65pt;margin-top:9.6pt;width:15.2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11" o:spid="_x0000_s1035" type="#_x0000_t32" style="position:absolute;left:0;text-align:left;margin-left:138.8pt;margin-top:8pt;width:15.2pt;height:0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5" o:spid="_x0000_s1030" type="#_x0000_t32" style="position:absolute;left:0;text-align:left;margin-left:82.6pt;margin-top:9.65pt;width:15.2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4" o:spid="_x0000_s1031" type="#_x0000_t32" style="position:absolute;left:0;text-align:left;margin-left:69pt;margin-top:4.9pt;width:0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">
            <v:stroke endarrow="block"/>
          </v:shape>
        </w:pic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крапива       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дрозд        гусеница          ястреб</w:t>
      </w:r>
    </w:p>
    <w:p w:rsidR="009C63F3" w:rsidRPr="00FF0ED2" w:rsidRDefault="00944A18" w:rsidP="009C63F3">
      <w:pPr>
        <w:pStyle w:val="a4"/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13" o:spid="_x0000_s1037" type="#_x0000_t32" style="position:absolute;left:0;text-align:left;margin-left:218.25pt;margin-top:7.85pt;width:15.2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12" o:spid="_x0000_s1036" type="#_x0000_t32" style="position:absolute;left:0;text-align:left;margin-left:159.25pt;margin-top:6.95pt;width:15.2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3" o:spid="_x0000_s1032" type="#_x0000_t32" style="position:absolute;left:0;text-align:left;margin-left:91pt;margin-top:6.9pt;width:15.2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">
            <v:stroke endarrow="block"/>
          </v:shape>
        </w:pic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гусеница         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крапива         дрозд           ястреб</w:t>
      </w:r>
    </w:p>
    <w:p w:rsidR="009C63F3" w:rsidRPr="00FF0ED2" w:rsidRDefault="00944A18" w:rsidP="009C63F3">
      <w:pPr>
        <w:pStyle w:val="a4"/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2" o:spid="_x0000_s1033" type="#_x0000_t32" style="position:absolute;left:0;text-align:left;margin-left:218.25pt;margin-top:8.45pt;width:15.2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14" o:spid="_x0000_s1038" type="#_x0000_t32" style="position:absolute;left:0;text-align:left;margin-left:154pt;margin-top:6.8pt;width:15.2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Прямая со стрелкой 1" o:spid="_x0000_s1034" type="#_x0000_t32" style="position:absolute;left:0;text-align:left;margin-left:82.6pt;margin-top:6.85pt;width:15.2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">
            <v:stroke endarrow="block"/>
          </v:shape>
        </w:pic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крапива        </w:t>
      </w:r>
      <w:r w:rsidR="00FF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гусеница         дрозд            ястреб</w:t>
      </w:r>
      <w:r w:rsidR="009C63F3"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C63F3" w:rsidRPr="00FF0ED2" w:rsidRDefault="00FF0ED2" w:rsidP="00FF0ED2">
      <w:pPr>
        <w:pStyle w:val="a4"/>
        <w:widowControl/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11.  </w:t>
      </w:r>
      <w:r w:rsidR="009C63F3" w:rsidRPr="00FF0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 называют природным сообществом, потому что…</w:t>
      </w:r>
    </w:p>
    <w:p w:rsidR="009C63F3" w:rsidRPr="00FF0ED2" w:rsidRDefault="009C63F3" w:rsidP="009C63F3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а) в лесу рядом друг с другом растут разные растения</w:t>
      </w:r>
    </w:p>
    <w:p w:rsidR="009C63F3" w:rsidRPr="00FF0ED2" w:rsidRDefault="009C63F3" w:rsidP="009C63F3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б) все обитатели леса живут совместно, тесно связаны между собой</w:t>
      </w:r>
    </w:p>
    <w:p w:rsidR="009C63F3" w:rsidRDefault="009C63F3" w:rsidP="009C63F3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hAnsi="Times New Roman" w:cs="Times New Roman"/>
          <w:color w:val="000000" w:themeColor="text1"/>
          <w:sz w:val="24"/>
          <w:szCs w:val="24"/>
        </w:rPr>
        <w:t>в) весь лес – от верхушек деревьев до земли – заселён животными</w:t>
      </w:r>
    </w:p>
    <w:p w:rsidR="009E7830" w:rsidRPr="00FF0ED2" w:rsidRDefault="009E7830" w:rsidP="009C63F3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3F3" w:rsidRPr="00FF0ED2" w:rsidRDefault="00FF0ED2" w:rsidP="009C63F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12.  </w:t>
      </w:r>
      <w:r w:rsidR="009C63F3" w:rsidRPr="00FF0E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Подчеркни, что НЕ относится к причинам исчезновения животных в природе?</w:t>
      </w:r>
    </w:p>
    <w:p w:rsidR="009C63F3" w:rsidRPr="00FF0ED2" w:rsidRDefault="009C63F3" w:rsidP="009C63F3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0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Охота; рыбная ловля; загрязнение водоёмов; посадка деревьев</w:t>
      </w:r>
    </w:p>
    <w:p w:rsidR="009C63F3" w:rsidRPr="00FF0ED2" w:rsidRDefault="009C63F3" w:rsidP="009C63F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202C" w:rsidRDefault="00FF0ED2" w:rsidP="00EA6C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C8B">
        <w:rPr>
          <w:rFonts w:ascii="Times New Roman" w:hAnsi="Times New Roman" w:cs="Times New Roman"/>
          <w:color w:val="000000" w:themeColor="text1"/>
          <w:sz w:val="24"/>
          <w:szCs w:val="24"/>
        </w:rPr>
        <w:t>Что не относится к пищеварительной системе?</w:t>
      </w:r>
    </w:p>
    <w:p w:rsidR="00EA6C8B" w:rsidRPr="00EA6C8B" w:rsidRDefault="00EA6C8B" w:rsidP="00EA6C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C8B">
        <w:rPr>
          <w:rFonts w:ascii="Times New Roman" w:hAnsi="Times New Roman" w:cs="Times New Roman"/>
          <w:color w:val="000000" w:themeColor="text1"/>
          <w:sz w:val="24"/>
          <w:szCs w:val="24"/>
        </w:rPr>
        <w:t>а) глотка</w:t>
      </w:r>
    </w:p>
    <w:p w:rsidR="00EA6C8B" w:rsidRPr="00EA6C8B" w:rsidRDefault="00EA6C8B" w:rsidP="00EA6C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C8B">
        <w:rPr>
          <w:rFonts w:ascii="Times New Roman" w:hAnsi="Times New Roman" w:cs="Times New Roman"/>
          <w:color w:val="000000" w:themeColor="text1"/>
          <w:sz w:val="24"/>
          <w:szCs w:val="24"/>
        </w:rPr>
        <w:t>б) желудок</w:t>
      </w:r>
    </w:p>
    <w:p w:rsidR="00EA6C8B" w:rsidRPr="00EA6C8B" w:rsidRDefault="00EA6C8B" w:rsidP="00EA6C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C8B">
        <w:rPr>
          <w:rFonts w:ascii="Times New Roman" w:hAnsi="Times New Roman" w:cs="Times New Roman"/>
          <w:color w:val="000000" w:themeColor="text1"/>
          <w:sz w:val="24"/>
          <w:szCs w:val="24"/>
        </w:rPr>
        <w:t>в) сердце</w:t>
      </w:r>
    </w:p>
    <w:p w:rsidR="00EA6C8B" w:rsidRDefault="00EA6C8B" w:rsidP="00EA6C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C8B">
        <w:rPr>
          <w:rFonts w:ascii="Times New Roman" w:hAnsi="Times New Roman" w:cs="Times New Roman"/>
          <w:color w:val="000000" w:themeColor="text1"/>
          <w:sz w:val="24"/>
          <w:szCs w:val="24"/>
        </w:rPr>
        <w:t>г) печень</w:t>
      </w:r>
    </w:p>
    <w:p w:rsidR="00EA6C8B" w:rsidRDefault="00EA6C8B" w:rsidP="00EA6C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C8B" w:rsidRDefault="00EA6C8B" w:rsidP="00EA6C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Подчеркни, что относится к всемирному наследию.</w:t>
      </w:r>
    </w:p>
    <w:p w:rsidR="00EA6C8B" w:rsidRPr="00EA6C8B" w:rsidRDefault="00EA6C8B" w:rsidP="00EA6C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Московский Кремль, озеро Байкал, Угличский Кремль,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река Волга.</w:t>
      </w:r>
    </w:p>
    <w:sectPr w:rsidR="00EA6C8B" w:rsidRPr="00EA6C8B" w:rsidSect="0061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1F9F"/>
    <w:multiLevelType w:val="hybridMultilevel"/>
    <w:tmpl w:val="8FAE7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3F3"/>
    <w:rsid w:val="00071D30"/>
    <w:rsid w:val="00113FE1"/>
    <w:rsid w:val="004E7BF8"/>
    <w:rsid w:val="0061202C"/>
    <w:rsid w:val="00707009"/>
    <w:rsid w:val="007B33FA"/>
    <w:rsid w:val="00944A18"/>
    <w:rsid w:val="009C63F3"/>
    <w:rsid w:val="009E7830"/>
    <w:rsid w:val="00D5091C"/>
    <w:rsid w:val="00EA6C8B"/>
    <w:rsid w:val="00FF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Прямая со стрелкой 5"/>
        <o:r id="V:Rule15" type="connector" idref="#Прямая со стрелкой 11"/>
        <o:r id="V:Rule16" type="connector" idref="#Прямая со стрелкой 3"/>
        <o:r id="V:Rule17" type="connector" idref="#Прямая со стрелкой 14"/>
        <o:r id="V:Rule18" type="connector" idref="#Прямая со стрелкой 6"/>
        <o:r id="V:Rule19" type="connector" idref="#Прямая со стрелкой 12"/>
        <o:r id="V:Rule20" type="connector" idref="#Прямая со стрелкой 1"/>
        <o:r id="V:Rule21" type="connector" idref="#Прямая со стрелкой 9"/>
        <o:r id="V:Rule22" type="connector" idref="#Прямая со стрелкой 2"/>
        <o:r id="V:Rule23" type="connector" idref="#Прямая со стрелкой 8"/>
        <o:r id="V:Rule24" type="connector" idref="#Прямая со стрелкой 4"/>
        <o:r id="V:Rule25" type="connector" idref="#Прямая со стрелкой 7"/>
        <o:r id="V:Rule26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3F3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9C6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user</cp:lastModifiedBy>
  <cp:revision>10</cp:revision>
  <dcterms:created xsi:type="dcterms:W3CDTF">2020-03-05T16:04:00Z</dcterms:created>
  <dcterms:modified xsi:type="dcterms:W3CDTF">2023-03-20T17:59:00Z</dcterms:modified>
</cp:coreProperties>
</file>